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2" w:rsidRDefault="00DC3D12" w:rsidP="002533F1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DC3D12">
        <w:rPr>
          <w:rFonts w:ascii="Times New Roman" w:eastAsia="Times New Roman" w:hAnsi="Times New Roman" w:cs="Times New Roman"/>
          <w:b/>
          <w:lang w:eastAsia="it-IT"/>
        </w:rPr>
        <w:t>Autorizzazione per uscita didattica</w:t>
      </w:r>
    </w:p>
    <w:p w:rsidR="00DC3D12" w:rsidRPr="00DC3D12" w:rsidRDefault="00DC3D12" w:rsidP="002533F1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C3D12" w:rsidRDefault="00DC3D12" w:rsidP="002533F1">
      <w:pPr>
        <w:spacing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DC3D12" w:rsidRDefault="00DC3D12" w:rsidP="002533F1">
      <w:pPr>
        <w:spacing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Liceo Scientifico “G. da Procida”</w:t>
      </w:r>
    </w:p>
    <w:p w:rsidR="00DC3D12" w:rsidRDefault="00DC3D12" w:rsidP="002533F1">
      <w:pPr>
        <w:spacing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SALERNO</w:t>
      </w:r>
      <w:r w:rsidRPr="00DC3D1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C3D12" w:rsidRDefault="00DC3D12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219CF" w:rsidRDefault="00B219CF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sottoscritt</w:t>
      </w:r>
      <w:r>
        <w:rPr>
          <w:rFonts w:ascii="Times New Roman" w:eastAsia="Times New Roman" w:hAnsi="Times New Roman" w:cs="Times New Roman"/>
          <w:lang w:eastAsia="it-IT"/>
        </w:rPr>
        <w:t xml:space="preserve">i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</w:t>
      </w:r>
    </w:p>
    <w:p w:rsidR="00B219CF" w:rsidRDefault="00B219CF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enitori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dell'alunno/a …………………………………………</w:t>
      </w:r>
      <w:r>
        <w:rPr>
          <w:rFonts w:ascii="Times New Roman" w:eastAsia="Times New Roman" w:hAnsi="Times New Roman" w:cs="Times New Roman"/>
          <w:lang w:eastAsia="it-IT"/>
        </w:rPr>
        <w:t xml:space="preserve"> classe …….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s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ezione……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B219CF" w:rsidRDefault="00B219CF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219CF" w:rsidRDefault="00D3170C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D3170C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pict>
          <v:rect id="Rettangolo 2" o:spid="_x0000_s1026" style="position:absolute;margin-left:227.1pt;margin-top:1.65pt;width:14.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" filled="f" strokecolor="#1f3763 [1604]" strokeweight="1pt"/>
        </w:pict>
      </w:r>
      <w:r w:rsidRPr="00D3170C">
        <w:rPr>
          <w:rFonts w:ascii="Times New Roman" w:eastAsia="Times New Roman" w:hAnsi="Times New Roman" w:cs="Times New Roman"/>
          <w:noProof/>
          <w:color w:val="000000" w:themeColor="text1"/>
          <w:lang w:eastAsia="it-IT"/>
        </w:rPr>
        <w:pict>
          <v:rect id="Rettangolo 1" o:spid="_x0000_s1027" style="position:absolute;margin-left:93.25pt;margin-top:2.05pt;width:14.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isegIAAEQ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" filled="f" strokecolor="#1f3763 [1604]" strokeweight="1pt"/>
        </w:pict>
      </w:r>
      <w:r w:rsidR="00E06ECF">
        <w:rPr>
          <w:rFonts w:ascii="Times New Roman" w:eastAsia="Times New Roman" w:hAnsi="Times New Roman" w:cs="Times New Roman"/>
          <w:lang w:eastAsia="it-IT"/>
        </w:rPr>
        <w:t xml:space="preserve">                                     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 xml:space="preserve">AUTORIZZANO </w:t>
      </w:r>
      <w:r w:rsidR="00E06ECF">
        <w:rPr>
          <w:rFonts w:ascii="Times New Roman" w:eastAsia="Times New Roman" w:hAnsi="Times New Roman" w:cs="Times New Roman"/>
          <w:lang w:eastAsia="it-IT"/>
        </w:rPr>
        <w:t xml:space="preserve">               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NON AUTORIZZANO</w:t>
      </w:r>
    </w:p>
    <w:p w:rsidR="00B219CF" w:rsidRDefault="00B219CF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E71BC" w:rsidRDefault="008E71BC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l/la proprio/a figlio/a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lang w:eastAsia="it-IT"/>
        </w:rPr>
        <w:t xml:space="preserve">recarsi 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………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..............................    per 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 xml:space="preserve">partecipare </w:t>
      </w:r>
      <w:r>
        <w:rPr>
          <w:rFonts w:ascii="Times New Roman" w:eastAsia="Times New Roman" w:hAnsi="Times New Roman" w:cs="Times New Roman"/>
          <w:lang w:eastAsia="it-IT"/>
        </w:rPr>
        <w:t>....…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>………………………….............................................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>...................................................</w:t>
      </w:r>
    </w:p>
    <w:p w:rsidR="00A00958" w:rsidRDefault="00DC3D12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 xml:space="preserve">il giorno …………………….……… </w:t>
      </w:r>
      <w:r w:rsidR="00A00958">
        <w:rPr>
          <w:rFonts w:ascii="Times New Roman" w:eastAsia="Times New Roman" w:hAnsi="Times New Roman" w:cs="Times New Roman"/>
          <w:lang w:eastAsia="it-IT"/>
        </w:rPr>
        <w:t>con partenza alle ore ………… e ritorno, presumibilmente, alle ore …………., accompagnati dal docente …………………………………………</w:t>
      </w:r>
    </w:p>
    <w:p w:rsidR="00A00958" w:rsidRDefault="00A00958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A00958" w:rsidRDefault="00A00958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</w:t>
      </w:r>
      <w:r w:rsidR="00DC3D12" w:rsidRPr="00DC3D12">
        <w:rPr>
          <w:rFonts w:ascii="Times New Roman" w:eastAsia="Times New Roman" w:hAnsi="Times New Roman" w:cs="Times New Roman"/>
          <w:lang w:eastAsia="it-IT"/>
        </w:rPr>
        <w:t xml:space="preserve"> sottoscritti genitori 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:rsidR="00A00958" w:rsidRDefault="00A00958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A00958" w:rsidRDefault="00DC3D12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 xml:space="preserve">Genitore ………………………………… </w:t>
      </w:r>
      <w:r w:rsidR="00A00958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Pr="00DC3D12">
        <w:rPr>
          <w:rFonts w:ascii="Times New Roman" w:eastAsia="Times New Roman" w:hAnsi="Times New Roman" w:cs="Times New Roman"/>
          <w:lang w:eastAsia="it-IT"/>
        </w:rPr>
        <w:t xml:space="preserve">Genitore……...………………………… </w:t>
      </w:r>
    </w:p>
    <w:p w:rsidR="00A00958" w:rsidRDefault="00A00958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A00958" w:rsidRDefault="00DC3D12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 xml:space="preserve">Data ……………………………. </w:t>
      </w:r>
    </w:p>
    <w:p w:rsidR="00A00958" w:rsidRDefault="00A00958" w:rsidP="002533F1">
      <w:pPr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2533F1" w:rsidRDefault="00DC3D12" w:rsidP="002533F1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 xml:space="preserve">NB </w:t>
      </w:r>
      <w:r w:rsidRPr="00DC3D12">
        <w:rPr>
          <w:rFonts w:ascii="Times New Roman" w:eastAsia="Times New Roman" w:hAnsi="Times New Roman" w:cs="Times New Roman"/>
          <w:b/>
          <w:lang w:eastAsia="it-IT"/>
        </w:rPr>
        <w:t>In caso di unica firma</w:t>
      </w:r>
      <w:r w:rsidRPr="00DC3D12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DC3D12" w:rsidRDefault="00DC3D12" w:rsidP="002533F1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>□ Il/la sottoscritto/a dichiara di aver effettuato la scelta in osservanza delle disposizioni sulla responsabilità genitoriale di cui agli art. 316 e</w:t>
      </w:r>
      <w:r w:rsidR="002533F1">
        <w:rPr>
          <w:rFonts w:ascii="Times New Roman" w:eastAsia="Times New Roman" w:hAnsi="Times New Roman" w:cs="Times New Roman"/>
          <w:lang w:eastAsia="it-IT"/>
        </w:rPr>
        <w:t xml:space="preserve"> 337 ter e 337 quater del codice civile che richiedono il consenso di entrambi i genitori</w:t>
      </w:r>
    </w:p>
    <w:p w:rsidR="002533F1" w:rsidRDefault="002533F1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533F1" w:rsidRPr="00DC3D12" w:rsidRDefault="002533F1" w:rsidP="002533F1">
      <w:pPr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C3D12">
        <w:rPr>
          <w:rFonts w:ascii="Times New Roman" w:eastAsia="Times New Roman" w:hAnsi="Times New Roman" w:cs="Times New Roman"/>
          <w:lang w:eastAsia="it-IT"/>
        </w:rPr>
        <w:t>Genitore …………………………………</w:t>
      </w:r>
    </w:p>
    <w:p w:rsidR="009C3A2A" w:rsidRDefault="008E4BA5" w:rsidP="002533F1">
      <w:pPr>
        <w:spacing w:line="276" w:lineRule="auto"/>
      </w:pPr>
    </w:p>
    <w:sectPr w:rsidR="009C3A2A" w:rsidSect="007E2E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3D12"/>
    <w:rsid w:val="002533F1"/>
    <w:rsid w:val="003E4C62"/>
    <w:rsid w:val="00501C51"/>
    <w:rsid w:val="006F7588"/>
    <w:rsid w:val="007E2E84"/>
    <w:rsid w:val="00873ED1"/>
    <w:rsid w:val="008E4BA5"/>
    <w:rsid w:val="008E71BC"/>
    <w:rsid w:val="00A00958"/>
    <w:rsid w:val="00B219CF"/>
    <w:rsid w:val="00D3170C"/>
    <w:rsid w:val="00DC3D12"/>
    <w:rsid w:val="00E0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nicastro</dc:creator>
  <cp:lastModifiedBy>ALUNNO 18</cp:lastModifiedBy>
  <cp:revision>2</cp:revision>
  <dcterms:created xsi:type="dcterms:W3CDTF">2023-10-21T10:37:00Z</dcterms:created>
  <dcterms:modified xsi:type="dcterms:W3CDTF">2023-10-21T10:37:00Z</dcterms:modified>
</cp:coreProperties>
</file>